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B544" w14:textId="020796D6" w:rsidR="00145357" w:rsidRPr="00BD5797" w:rsidRDefault="007C16A5" w:rsidP="00D649E7">
      <w:pPr>
        <w:pBdr>
          <w:bottom w:val="single" w:sz="4" w:space="0" w:color="auto"/>
        </w:pBdr>
        <w:tabs>
          <w:tab w:val="left" w:pos="180"/>
        </w:tabs>
        <w:rPr>
          <w:rFonts w:ascii="Georgia" w:hAnsi="Georgia" w:cs="Arial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5005BC09" wp14:editId="070B85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5455" cy="1028700"/>
            <wp:effectExtent l="0" t="0" r="0" b="12700"/>
            <wp:wrapSquare wrapText="bothSides"/>
            <wp:docPr id="5" name="Picture 5" descr="Marca UFP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FPE 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DF2CE" w14:textId="77777777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2"/>
          <w:szCs w:val="22"/>
        </w:rPr>
        <w:tab/>
      </w:r>
      <w:r w:rsidRPr="00BD5797">
        <w:rPr>
          <w:rFonts w:ascii="Georgia" w:hAnsi="Georgia" w:cs="Arial"/>
          <w:sz w:val="20"/>
          <w:szCs w:val="20"/>
        </w:rPr>
        <w:t>Universidade Federal de Pernambuco</w:t>
      </w:r>
    </w:p>
    <w:p w14:paraId="2908A17A" w14:textId="71E762E3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AD4BA4">
        <w:rPr>
          <w:rFonts w:ascii="Georgia" w:hAnsi="Georgia" w:cs="Arial"/>
          <w:sz w:val="20"/>
          <w:szCs w:val="20"/>
        </w:rPr>
        <w:t>Centro de Filosofia e Ciências Humanas</w:t>
      </w:r>
    </w:p>
    <w:p w14:paraId="49626174" w14:textId="0C65941E" w:rsidR="00BD5797" w:rsidRPr="00BD5797" w:rsidRDefault="0027527D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proofErr w:type="gramStart"/>
      <w:r w:rsidR="00BD5797" w:rsidRPr="00BD5797">
        <w:rPr>
          <w:rFonts w:ascii="Georgia" w:hAnsi="Georgia" w:cs="Arial"/>
          <w:sz w:val="20"/>
          <w:szCs w:val="20"/>
        </w:rPr>
        <w:t>Av.</w:t>
      </w:r>
      <w:proofErr w:type="gramEnd"/>
      <w:r w:rsidR="00BD5797" w:rsidRPr="00BD5797">
        <w:rPr>
          <w:rFonts w:ascii="Georgia" w:hAnsi="Georgia" w:cs="Arial"/>
          <w:sz w:val="20"/>
          <w:szCs w:val="20"/>
        </w:rPr>
        <w:t xml:space="preserve"> </w:t>
      </w:r>
      <w:r w:rsidR="00AD4BA4">
        <w:rPr>
          <w:rFonts w:ascii="Georgia" w:hAnsi="Georgia" w:cs="Arial"/>
          <w:sz w:val="20"/>
          <w:szCs w:val="20"/>
        </w:rPr>
        <w:t>dos Funcionários,</w:t>
      </w:r>
      <w:r w:rsidR="00BD5797" w:rsidRPr="00BD5797">
        <w:rPr>
          <w:rFonts w:ascii="Georgia" w:hAnsi="Georgia" w:cs="Arial"/>
          <w:sz w:val="20"/>
          <w:szCs w:val="20"/>
        </w:rPr>
        <w:t xml:space="preserve"> s/n </w:t>
      </w:r>
    </w:p>
    <w:p w14:paraId="5E418DBC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Cidade Universitária</w:t>
      </w:r>
    </w:p>
    <w:p w14:paraId="28473A3E" w14:textId="77777777" w:rsidR="00AD4BA4" w:rsidRDefault="00AD4BA4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  <w:t>Recife-</w:t>
      </w:r>
      <w:r w:rsidR="00BD5797" w:rsidRPr="00BD5797">
        <w:rPr>
          <w:rFonts w:ascii="Georgia" w:hAnsi="Georgia" w:cs="Arial"/>
          <w:sz w:val="20"/>
          <w:szCs w:val="20"/>
        </w:rPr>
        <w:t xml:space="preserve">PE </w:t>
      </w:r>
    </w:p>
    <w:p w14:paraId="13E74309" w14:textId="06EADA78" w:rsidR="00BD5797" w:rsidRPr="00BD5797" w:rsidRDefault="00AD4BA4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</w:t>
      </w:r>
      <w:r w:rsidR="00BD5797" w:rsidRPr="00BD5797">
        <w:rPr>
          <w:rFonts w:ascii="Georgia" w:hAnsi="Georgia" w:cs="Arial"/>
          <w:sz w:val="20"/>
          <w:szCs w:val="20"/>
        </w:rPr>
        <w:t>50740-520</w:t>
      </w:r>
    </w:p>
    <w:p w14:paraId="2A036CAA" w14:textId="20FD171E" w:rsidR="00BD5797" w:rsidRDefault="00BD5797" w:rsidP="00B71847">
      <w:pPr>
        <w:tabs>
          <w:tab w:val="left" w:pos="180"/>
        </w:tabs>
        <w:spacing w:after="480"/>
        <w:ind w:left="1259"/>
        <w:rPr>
          <w:rFonts w:ascii="Georgia" w:hAnsi="Georgia" w:cs="Arial"/>
          <w:sz w:val="22"/>
          <w:szCs w:val="22"/>
        </w:rPr>
      </w:pPr>
    </w:p>
    <w:p w14:paraId="606C78AB" w14:textId="2B5E8AAC" w:rsidR="00145357" w:rsidRPr="00F151CC" w:rsidRDefault="00B71847" w:rsidP="00F151CC">
      <w:pPr>
        <w:spacing w:before="120" w:after="480" w:line="276" w:lineRule="auto"/>
        <w:jc w:val="right"/>
      </w:pPr>
      <w:r w:rsidRPr="00F151CC">
        <w:t xml:space="preserve">Recife, </w:t>
      </w:r>
      <w:r w:rsidR="005D2FFE">
        <w:t>__</w:t>
      </w:r>
      <w:r w:rsidR="00503E37" w:rsidRPr="00F151CC">
        <w:t xml:space="preserve"> de </w:t>
      </w:r>
      <w:r w:rsidR="005D2FFE">
        <w:t>___________</w:t>
      </w:r>
      <w:r w:rsidR="00AE5C0B">
        <w:t xml:space="preserve"> </w:t>
      </w:r>
      <w:proofErr w:type="spellStart"/>
      <w:r w:rsidR="00AE5C0B">
        <w:t>de</w:t>
      </w:r>
      <w:proofErr w:type="spellEnd"/>
      <w:r w:rsidR="00AE5C0B">
        <w:t xml:space="preserve"> 20</w:t>
      </w:r>
      <w:proofErr w:type="gramStart"/>
      <w:r w:rsidR="005D2FFE">
        <w:t>__</w:t>
      </w:r>
      <w:proofErr w:type="gramEnd"/>
    </w:p>
    <w:p w14:paraId="3C5E19D4" w14:textId="66F2A790" w:rsidR="00C537C1" w:rsidRPr="00F151CC" w:rsidRDefault="005B0F40" w:rsidP="00F151CC">
      <w:pPr>
        <w:spacing w:before="240" w:after="240" w:line="276" w:lineRule="auto"/>
      </w:pPr>
      <w:r>
        <w:t>Ao: Colegiado do Programa de Pós-Graduação em Geografia</w:t>
      </w:r>
      <w:r w:rsidR="00DC0F94">
        <w:t xml:space="preserve"> </w:t>
      </w:r>
      <w:r w:rsidR="005D2FFE">
        <w:t>–</w:t>
      </w:r>
      <w:r w:rsidR="00DC0F94">
        <w:t xml:space="preserve"> PPGEO</w:t>
      </w:r>
      <w:r w:rsidR="005D2FFE">
        <w:t xml:space="preserve"> </w:t>
      </w:r>
      <w:r>
        <w:t>UFPE</w:t>
      </w:r>
      <w:r w:rsidR="00992F45">
        <w:t>,</w:t>
      </w:r>
    </w:p>
    <w:p w14:paraId="69877561" w14:textId="3C5A91C1" w:rsidR="00AA24B5" w:rsidRDefault="00B55BC8" w:rsidP="00130C18">
      <w:pPr>
        <w:spacing w:after="120" w:line="276" w:lineRule="auto"/>
        <w:jc w:val="both"/>
        <w:rPr>
          <w:i/>
        </w:rPr>
      </w:pPr>
      <w:r>
        <w:t xml:space="preserve">Manifestamos, por meio deste, formalização de mudança de orientação para </w:t>
      </w:r>
      <w:proofErr w:type="gramStart"/>
      <w:r w:rsidR="005D2FFE">
        <w:t>o(</w:t>
      </w:r>
      <w:proofErr w:type="gramEnd"/>
      <w:r>
        <w:t>a</w:t>
      </w:r>
      <w:r w:rsidR="005D2FFE">
        <w:t>)</w:t>
      </w:r>
      <w:r>
        <w:t xml:space="preserve"> alun</w:t>
      </w:r>
      <w:r w:rsidR="005D2FFE">
        <w:t>o(</w:t>
      </w:r>
      <w:r>
        <w:t>a</w:t>
      </w:r>
      <w:r w:rsidR="005D2FFE">
        <w:t>)</w:t>
      </w:r>
      <w:r>
        <w:t xml:space="preserve"> de mestrado</w:t>
      </w:r>
      <w:r w:rsidR="005D2FFE">
        <w:t>/doutorado</w:t>
      </w:r>
      <w:r>
        <w:t xml:space="preserve"> </w:t>
      </w:r>
      <w:r w:rsidR="005D2FFE">
        <w:rPr>
          <w:b/>
        </w:rPr>
        <w:t>_______________________________________</w:t>
      </w:r>
      <w:r>
        <w:rPr>
          <w:b/>
        </w:rPr>
        <w:t>,</w:t>
      </w:r>
      <w:r>
        <w:t xml:space="preserve"> </w:t>
      </w:r>
      <w:r w:rsidR="00DB0299">
        <w:t>em substituição d</w:t>
      </w:r>
      <w:r w:rsidR="005D2FFE">
        <w:t>e</w:t>
      </w:r>
      <w:r w:rsidR="00DB0299">
        <w:t xml:space="preserve"> </w:t>
      </w:r>
      <w:proofErr w:type="spellStart"/>
      <w:r w:rsidR="00DB0299">
        <w:t>Prof</w:t>
      </w:r>
      <w:proofErr w:type="spellEnd"/>
      <w:r w:rsidR="005D2FFE">
        <w:t>(a)</w:t>
      </w:r>
      <w:r w:rsidR="00DB0299">
        <w:t xml:space="preserve">. </w:t>
      </w:r>
      <w:proofErr w:type="spellStart"/>
      <w:proofErr w:type="gramStart"/>
      <w:r w:rsidR="00DB0299">
        <w:t>Dr</w:t>
      </w:r>
      <w:proofErr w:type="spellEnd"/>
      <w:r w:rsidR="005D2FFE">
        <w:t>(</w:t>
      </w:r>
      <w:proofErr w:type="gramEnd"/>
      <w:r w:rsidR="005D2FFE">
        <w:t>a)</w:t>
      </w:r>
      <w:r w:rsidR="00DB0299">
        <w:t xml:space="preserve">. </w:t>
      </w:r>
      <w:r w:rsidR="005D2FFE">
        <w:t xml:space="preserve">________________________________________ para </w:t>
      </w:r>
      <w:proofErr w:type="spellStart"/>
      <w:proofErr w:type="gramStart"/>
      <w:r w:rsidR="00DB0299">
        <w:t>Prof</w:t>
      </w:r>
      <w:proofErr w:type="spellEnd"/>
      <w:r w:rsidR="005D2FFE">
        <w:t>(</w:t>
      </w:r>
      <w:proofErr w:type="gramEnd"/>
      <w:r w:rsidR="00DB0299">
        <w:t>a</w:t>
      </w:r>
      <w:r w:rsidR="005D2FFE">
        <w:t>)</w:t>
      </w:r>
      <w:r w:rsidR="00DB0299">
        <w:t xml:space="preserve">. </w:t>
      </w:r>
      <w:proofErr w:type="spellStart"/>
      <w:proofErr w:type="gramStart"/>
      <w:r w:rsidR="00DB0299">
        <w:t>Dr</w:t>
      </w:r>
      <w:proofErr w:type="spellEnd"/>
      <w:r w:rsidR="005D2FFE">
        <w:t>(</w:t>
      </w:r>
      <w:proofErr w:type="gramEnd"/>
      <w:r w:rsidR="00DB0299">
        <w:t>a</w:t>
      </w:r>
      <w:r w:rsidR="005D2FFE">
        <w:t>)</w:t>
      </w:r>
      <w:r w:rsidR="00DB0299">
        <w:t xml:space="preserve">. </w:t>
      </w:r>
      <w:r w:rsidR="005D2FFE">
        <w:t>_____________________________________</w:t>
      </w:r>
      <w:r w:rsidR="00DB0299">
        <w:t>, no desenvolvimento do projeto de Dissertação</w:t>
      </w:r>
      <w:r w:rsidR="005D2FFE">
        <w:t>/Tese</w:t>
      </w:r>
      <w:r w:rsidR="005D2FFE">
        <w:rPr>
          <w:i/>
        </w:rPr>
        <w:t xml:space="preserve">__________________________________________________________________________________________________________________________, </w:t>
      </w:r>
      <w:r w:rsidR="005D2FFE">
        <w:t>na linha de pesquisa__________________________________________________________________________________________________________________________________________</w:t>
      </w:r>
      <w:r w:rsidR="00DB0299">
        <w:rPr>
          <w:i/>
        </w:rPr>
        <w:t>.</w:t>
      </w:r>
    </w:p>
    <w:p w14:paraId="2697CA62" w14:textId="6BC190F8" w:rsidR="00AF2B52" w:rsidRDefault="00DB0299" w:rsidP="00130C18">
      <w:pPr>
        <w:jc w:val="both"/>
      </w:pPr>
      <w:r>
        <w:t xml:space="preserve">A mudança se justifica por maior disponibilidade ao cumprimento de orientação pelas demandas </w:t>
      </w:r>
      <w:proofErr w:type="gramStart"/>
      <w:r>
        <w:t>d</w:t>
      </w:r>
      <w:r w:rsidR="005D2FFE">
        <w:t>o(</w:t>
      </w:r>
      <w:proofErr w:type="gramEnd"/>
      <w:r w:rsidR="005D2FFE">
        <w:t>a)</w:t>
      </w:r>
      <w:r>
        <w:t xml:space="preserve"> </w:t>
      </w:r>
      <w:r w:rsidR="005D2FFE">
        <w:t>aluno(a) etc.</w:t>
      </w:r>
    </w:p>
    <w:p w14:paraId="43C31CCF" w14:textId="77777777" w:rsidR="00D649E7" w:rsidRPr="00F151CC" w:rsidRDefault="00D649E7" w:rsidP="00F151CC">
      <w:pPr>
        <w:spacing w:line="276" w:lineRule="auto"/>
      </w:pPr>
    </w:p>
    <w:p w14:paraId="260983AB" w14:textId="37F3F0B6" w:rsidR="00503E37" w:rsidRPr="00F151CC" w:rsidRDefault="00DB0299" w:rsidP="00F151CC">
      <w:pPr>
        <w:spacing w:line="276" w:lineRule="auto"/>
      </w:pPr>
      <w:r>
        <w:t>Cordialmente</w:t>
      </w:r>
      <w:r w:rsidR="008336AB" w:rsidRPr="00F151CC">
        <w:t>,</w:t>
      </w:r>
    </w:p>
    <w:p w14:paraId="212DD725" w14:textId="77777777" w:rsidR="00C33D09" w:rsidRPr="00F151CC" w:rsidRDefault="00C33D09" w:rsidP="00F151CC">
      <w:pPr>
        <w:spacing w:line="276" w:lineRule="auto"/>
      </w:pPr>
    </w:p>
    <w:p w14:paraId="24664C49" w14:textId="77777777" w:rsidR="00DB0299" w:rsidRDefault="00DB0299" w:rsidP="00DB0299">
      <w:pPr>
        <w:spacing w:line="276" w:lineRule="auto"/>
      </w:pPr>
    </w:p>
    <w:p w14:paraId="05C8B5A1" w14:textId="0A695680" w:rsidR="00DB0299" w:rsidRPr="00DB0299" w:rsidRDefault="00D649E7" w:rsidP="00DB0299">
      <w:pPr>
        <w:spacing w:line="276" w:lineRule="auto"/>
        <w:rPr>
          <w:sz w:val="20"/>
          <w:szCs w:val="20"/>
        </w:rPr>
      </w:pPr>
      <w:r w:rsidRPr="00DB0299">
        <w:rPr>
          <w:sz w:val="20"/>
          <w:szCs w:val="20"/>
        </w:rPr>
        <w:t>________________________________________</w:t>
      </w:r>
      <w:r w:rsidR="00DB0299" w:rsidRPr="00DB0299">
        <w:rPr>
          <w:sz w:val="20"/>
          <w:szCs w:val="20"/>
        </w:rPr>
        <w:t xml:space="preserve">     </w:t>
      </w:r>
      <w:r w:rsidR="00DB0299">
        <w:rPr>
          <w:sz w:val="20"/>
          <w:szCs w:val="20"/>
        </w:rPr>
        <w:t xml:space="preserve"> </w:t>
      </w:r>
      <w:r w:rsidR="00DB0299" w:rsidRPr="00DB0299">
        <w:rPr>
          <w:sz w:val="20"/>
          <w:szCs w:val="20"/>
        </w:rPr>
        <w:t>______________________________</w:t>
      </w:r>
      <w:r w:rsidR="00DB0299">
        <w:rPr>
          <w:sz w:val="20"/>
          <w:szCs w:val="20"/>
        </w:rPr>
        <w:t>__________</w:t>
      </w:r>
    </w:p>
    <w:p w14:paraId="2F350F29" w14:textId="589FD021" w:rsidR="00D649E7" w:rsidRPr="00DB0299" w:rsidRDefault="00DB0299" w:rsidP="00DB029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30C18">
        <w:rPr>
          <w:sz w:val="20"/>
          <w:szCs w:val="20"/>
        </w:rPr>
        <w:t xml:space="preserve">       </w:t>
      </w:r>
      <w:r w:rsidR="005D2FFE">
        <w:rPr>
          <w:sz w:val="20"/>
          <w:szCs w:val="20"/>
        </w:rPr>
        <w:t xml:space="preserve">                  </w:t>
      </w:r>
      <w:proofErr w:type="spellStart"/>
      <w:proofErr w:type="gramStart"/>
      <w:r w:rsidRPr="00DB0299">
        <w:rPr>
          <w:sz w:val="20"/>
          <w:szCs w:val="20"/>
        </w:rPr>
        <w:t>Prof</w:t>
      </w:r>
      <w:proofErr w:type="spellEnd"/>
      <w:r w:rsidR="005D2FFE">
        <w:rPr>
          <w:sz w:val="20"/>
          <w:szCs w:val="20"/>
        </w:rPr>
        <w:t>(</w:t>
      </w:r>
      <w:proofErr w:type="gramEnd"/>
      <w:r w:rsidR="005D2FFE">
        <w:rPr>
          <w:sz w:val="20"/>
          <w:szCs w:val="20"/>
        </w:rPr>
        <w:t>a)</w:t>
      </w:r>
      <w:r w:rsidRPr="00DB0299">
        <w:rPr>
          <w:sz w:val="20"/>
          <w:szCs w:val="20"/>
        </w:rPr>
        <w:t xml:space="preserve">. </w:t>
      </w:r>
      <w:proofErr w:type="spellStart"/>
      <w:proofErr w:type="gramStart"/>
      <w:r w:rsidRPr="00DB0299">
        <w:rPr>
          <w:sz w:val="20"/>
          <w:szCs w:val="20"/>
        </w:rPr>
        <w:t>Dr</w:t>
      </w:r>
      <w:proofErr w:type="spellEnd"/>
      <w:r w:rsidR="005D2FFE">
        <w:rPr>
          <w:sz w:val="20"/>
          <w:szCs w:val="20"/>
        </w:rPr>
        <w:t>(</w:t>
      </w:r>
      <w:proofErr w:type="gramEnd"/>
      <w:r w:rsidR="005D2FFE">
        <w:rPr>
          <w:sz w:val="20"/>
          <w:szCs w:val="20"/>
        </w:rPr>
        <w:t>a)</w:t>
      </w:r>
      <w:r w:rsidRPr="00DB0299">
        <w:rPr>
          <w:sz w:val="20"/>
          <w:szCs w:val="20"/>
        </w:rPr>
        <w:t xml:space="preserve">. </w:t>
      </w:r>
      <w:r w:rsidR="005D2FFE">
        <w:rPr>
          <w:sz w:val="20"/>
          <w:szCs w:val="20"/>
        </w:rPr>
        <w:t>...</w:t>
      </w:r>
      <w:r w:rsidRPr="00DB029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="00130C18">
        <w:rPr>
          <w:sz w:val="20"/>
          <w:szCs w:val="20"/>
        </w:rPr>
        <w:t xml:space="preserve">              </w:t>
      </w:r>
      <w:r w:rsidR="00B7070A">
        <w:rPr>
          <w:sz w:val="20"/>
          <w:szCs w:val="20"/>
        </w:rPr>
        <w:t xml:space="preserve">   </w:t>
      </w:r>
      <w:r w:rsidR="005D2FFE">
        <w:rPr>
          <w:sz w:val="20"/>
          <w:szCs w:val="20"/>
        </w:rPr>
        <w:t xml:space="preserve">                             </w:t>
      </w:r>
      <w:proofErr w:type="spellStart"/>
      <w:proofErr w:type="gramStart"/>
      <w:r w:rsidRPr="00DB0299">
        <w:rPr>
          <w:sz w:val="20"/>
          <w:szCs w:val="20"/>
        </w:rPr>
        <w:t>Prof</w:t>
      </w:r>
      <w:proofErr w:type="spellEnd"/>
      <w:r w:rsidR="005D2FFE">
        <w:rPr>
          <w:sz w:val="20"/>
          <w:szCs w:val="20"/>
        </w:rPr>
        <w:t>(</w:t>
      </w:r>
      <w:proofErr w:type="gramEnd"/>
      <w:r w:rsidRPr="00DB0299">
        <w:rPr>
          <w:sz w:val="20"/>
          <w:szCs w:val="20"/>
        </w:rPr>
        <w:t>a</w:t>
      </w:r>
      <w:r w:rsidR="005D2FFE">
        <w:rPr>
          <w:sz w:val="20"/>
          <w:szCs w:val="20"/>
        </w:rPr>
        <w:t>)</w:t>
      </w:r>
      <w:r w:rsidRPr="00DB0299">
        <w:rPr>
          <w:sz w:val="20"/>
          <w:szCs w:val="20"/>
        </w:rPr>
        <w:t xml:space="preserve">. </w:t>
      </w:r>
      <w:proofErr w:type="spellStart"/>
      <w:proofErr w:type="gramStart"/>
      <w:r w:rsidRPr="00DB0299">
        <w:rPr>
          <w:sz w:val="20"/>
          <w:szCs w:val="20"/>
        </w:rPr>
        <w:t>Dr</w:t>
      </w:r>
      <w:proofErr w:type="spellEnd"/>
      <w:r w:rsidR="005D2FFE">
        <w:rPr>
          <w:sz w:val="20"/>
          <w:szCs w:val="20"/>
        </w:rPr>
        <w:t>(</w:t>
      </w:r>
      <w:proofErr w:type="gramEnd"/>
      <w:r w:rsidRPr="00DB0299">
        <w:rPr>
          <w:sz w:val="20"/>
          <w:szCs w:val="20"/>
        </w:rPr>
        <w:t>a</w:t>
      </w:r>
      <w:r w:rsidR="005D2FFE">
        <w:rPr>
          <w:sz w:val="20"/>
          <w:szCs w:val="20"/>
        </w:rPr>
        <w:t>)</w:t>
      </w:r>
      <w:r w:rsidRPr="00DB0299">
        <w:rPr>
          <w:sz w:val="20"/>
          <w:szCs w:val="20"/>
        </w:rPr>
        <w:t xml:space="preserve">. </w:t>
      </w:r>
      <w:r w:rsidR="005D2FFE">
        <w:rPr>
          <w:sz w:val="20"/>
          <w:szCs w:val="20"/>
        </w:rPr>
        <w:t>...</w:t>
      </w:r>
    </w:p>
    <w:p w14:paraId="7A1BACF8" w14:textId="4FAAD609" w:rsidR="003A2C53" w:rsidRPr="00DB0299" w:rsidRDefault="00DB0299" w:rsidP="00DB0299">
      <w:pPr>
        <w:spacing w:line="276" w:lineRule="auto"/>
        <w:rPr>
          <w:sz w:val="16"/>
          <w:szCs w:val="16"/>
        </w:rPr>
      </w:pPr>
      <w:r w:rsidRPr="00DB029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</w:t>
      </w:r>
      <w:r w:rsidR="006F756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proofErr w:type="gramStart"/>
      <w:r w:rsidR="005D2FFE">
        <w:rPr>
          <w:sz w:val="16"/>
          <w:szCs w:val="16"/>
        </w:rPr>
        <w:t>Orientador(</w:t>
      </w:r>
      <w:proofErr w:type="gramEnd"/>
      <w:r w:rsidR="005D2FFE">
        <w:rPr>
          <w:sz w:val="16"/>
          <w:szCs w:val="16"/>
        </w:rPr>
        <w:t>a) a</w:t>
      </w:r>
      <w:r w:rsidR="006F7569">
        <w:rPr>
          <w:sz w:val="16"/>
          <w:szCs w:val="16"/>
        </w:rPr>
        <w:t>tual</w:t>
      </w:r>
      <w:r w:rsidR="006555ED">
        <w:rPr>
          <w:sz w:val="16"/>
          <w:szCs w:val="16"/>
        </w:rPr>
        <w:t xml:space="preserve">                                                    </w:t>
      </w:r>
      <w:r w:rsidR="005D2FFE">
        <w:rPr>
          <w:sz w:val="16"/>
          <w:szCs w:val="16"/>
        </w:rPr>
        <w:t xml:space="preserve">              </w:t>
      </w:r>
      <w:r w:rsidR="006F7569">
        <w:rPr>
          <w:sz w:val="16"/>
          <w:szCs w:val="16"/>
        </w:rPr>
        <w:t xml:space="preserve">     </w:t>
      </w:r>
      <w:r w:rsidR="005D2FFE">
        <w:rPr>
          <w:sz w:val="16"/>
          <w:szCs w:val="16"/>
        </w:rPr>
        <w:t xml:space="preserve"> </w:t>
      </w:r>
      <w:bookmarkStart w:id="0" w:name="_GoBack"/>
      <w:bookmarkEnd w:id="0"/>
      <w:r w:rsidR="005D2FFE">
        <w:rPr>
          <w:sz w:val="16"/>
          <w:szCs w:val="16"/>
        </w:rPr>
        <w:t xml:space="preserve">  Orientador(a) pretendente </w:t>
      </w:r>
      <w:r w:rsidR="006555ED">
        <w:rPr>
          <w:sz w:val="16"/>
          <w:szCs w:val="16"/>
        </w:rPr>
        <w:t xml:space="preserve">                           </w:t>
      </w:r>
    </w:p>
    <w:p w14:paraId="69E9AB43" w14:textId="71747E82" w:rsidR="003A2C53" w:rsidRPr="00F151CC" w:rsidRDefault="003A2C53" w:rsidP="00DB0299">
      <w:pPr>
        <w:spacing w:line="276" w:lineRule="auto"/>
      </w:pPr>
    </w:p>
    <w:sectPr w:rsidR="003A2C53" w:rsidRPr="00F151CC" w:rsidSect="00AF70C5">
      <w:footerReference w:type="default" r:id="rId9"/>
      <w:pgSz w:w="11901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584F6" w14:textId="77777777" w:rsidR="004A5DE7" w:rsidRDefault="004A5DE7" w:rsidP="003C375E">
      <w:r>
        <w:separator/>
      </w:r>
    </w:p>
  </w:endnote>
  <w:endnote w:type="continuationSeparator" w:id="0">
    <w:p w14:paraId="15B1D03A" w14:textId="77777777" w:rsidR="004A5DE7" w:rsidRDefault="004A5DE7" w:rsidP="003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4412" w14:textId="77777777" w:rsidR="009858F3" w:rsidRPr="00021A3B" w:rsidRDefault="009858F3" w:rsidP="00AF70C5">
    <w:pPr>
      <w:pStyle w:val="Rodap"/>
      <w:pBdr>
        <w:top w:val="single" w:sz="4" w:space="1" w:color="auto"/>
      </w:pBdr>
      <w:ind w:left="-142" w:righ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7F6E4" w14:textId="77777777" w:rsidR="004A5DE7" w:rsidRDefault="004A5DE7" w:rsidP="003C375E">
      <w:r>
        <w:separator/>
      </w:r>
    </w:p>
  </w:footnote>
  <w:footnote w:type="continuationSeparator" w:id="0">
    <w:p w14:paraId="22C45DA4" w14:textId="77777777" w:rsidR="004A5DE7" w:rsidRDefault="004A5DE7" w:rsidP="003C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4EC"/>
    <w:multiLevelType w:val="hybridMultilevel"/>
    <w:tmpl w:val="D0805F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81A96"/>
    <w:multiLevelType w:val="hybridMultilevel"/>
    <w:tmpl w:val="210E8B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24737"/>
    <w:multiLevelType w:val="hybridMultilevel"/>
    <w:tmpl w:val="8F566272"/>
    <w:lvl w:ilvl="0" w:tplc="78DE7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919B2"/>
    <w:multiLevelType w:val="hybridMultilevel"/>
    <w:tmpl w:val="FA10EE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B"/>
    <w:rsid w:val="00021A3B"/>
    <w:rsid w:val="000B4F19"/>
    <w:rsid w:val="000B654F"/>
    <w:rsid w:val="000C039D"/>
    <w:rsid w:val="00125C50"/>
    <w:rsid w:val="00130C18"/>
    <w:rsid w:val="00145357"/>
    <w:rsid w:val="00155233"/>
    <w:rsid w:val="00162D6F"/>
    <w:rsid w:val="00177DDB"/>
    <w:rsid w:val="001A17DE"/>
    <w:rsid w:val="00204770"/>
    <w:rsid w:val="00243DB2"/>
    <w:rsid w:val="002512B2"/>
    <w:rsid w:val="002726BF"/>
    <w:rsid w:val="0027527D"/>
    <w:rsid w:val="002D4BB3"/>
    <w:rsid w:val="00306505"/>
    <w:rsid w:val="003134E7"/>
    <w:rsid w:val="00355CB3"/>
    <w:rsid w:val="00376BB2"/>
    <w:rsid w:val="003937B2"/>
    <w:rsid w:val="003A2C53"/>
    <w:rsid w:val="003C2F01"/>
    <w:rsid w:val="003C375E"/>
    <w:rsid w:val="004221D3"/>
    <w:rsid w:val="00431AD1"/>
    <w:rsid w:val="004A3AF1"/>
    <w:rsid w:val="004A5DE7"/>
    <w:rsid w:val="004C7621"/>
    <w:rsid w:val="00503E37"/>
    <w:rsid w:val="00512C9C"/>
    <w:rsid w:val="00576CA5"/>
    <w:rsid w:val="005B0F40"/>
    <w:rsid w:val="005D2FFE"/>
    <w:rsid w:val="00616C37"/>
    <w:rsid w:val="006359C1"/>
    <w:rsid w:val="00636A85"/>
    <w:rsid w:val="006555ED"/>
    <w:rsid w:val="0066100E"/>
    <w:rsid w:val="00661B0D"/>
    <w:rsid w:val="0066725C"/>
    <w:rsid w:val="006A684B"/>
    <w:rsid w:val="006F7569"/>
    <w:rsid w:val="0079571A"/>
    <w:rsid w:val="007C16A5"/>
    <w:rsid w:val="008164E3"/>
    <w:rsid w:val="008336AB"/>
    <w:rsid w:val="008C0DE4"/>
    <w:rsid w:val="00902946"/>
    <w:rsid w:val="00927068"/>
    <w:rsid w:val="009858F3"/>
    <w:rsid w:val="00992F45"/>
    <w:rsid w:val="009C1382"/>
    <w:rsid w:val="009D7C52"/>
    <w:rsid w:val="009E3A96"/>
    <w:rsid w:val="009F05B1"/>
    <w:rsid w:val="00A128C0"/>
    <w:rsid w:val="00A559E6"/>
    <w:rsid w:val="00A63EAC"/>
    <w:rsid w:val="00A73C00"/>
    <w:rsid w:val="00AA24B5"/>
    <w:rsid w:val="00AD4BA4"/>
    <w:rsid w:val="00AE5C0B"/>
    <w:rsid w:val="00AF2B52"/>
    <w:rsid w:val="00AF70C5"/>
    <w:rsid w:val="00B25B0F"/>
    <w:rsid w:val="00B55BC8"/>
    <w:rsid w:val="00B7070A"/>
    <w:rsid w:val="00B71847"/>
    <w:rsid w:val="00B87BA4"/>
    <w:rsid w:val="00BA3168"/>
    <w:rsid w:val="00BC4A14"/>
    <w:rsid w:val="00BD5797"/>
    <w:rsid w:val="00BF03B5"/>
    <w:rsid w:val="00C33D09"/>
    <w:rsid w:val="00C537C1"/>
    <w:rsid w:val="00C656E1"/>
    <w:rsid w:val="00CD3B5F"/>
    <w:rsid w:val="00D45863"/>
    <w:rsid w:val="00D6155A"/>
    <w:rsid w:val="00D649E7"/>
    <w:rsid w:val="00DB0299"/>
    <w:rsid w:val="00DC0F94"/>
    <w:rsid w:val="00DD48B7"/>
    <w:rsid w:val="00E04D01"/>
    <w:rsid w:val="00E118B8"/>
    <w:rsid w:val="00E21F29"/>
    <w:rsid w:val="00E9702A"/>
    <w:rsid w:val="00EA04C2"/>
    <w:rsid w:val="00EB771B"/>
    <w:rsid w:val="00EE130F"/>
    <w:rsid w:val="00F151CC"/>
    <w:rsid w:val="00F45294"/>
    <w:rsid w:val="00F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A6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dizendo o contexto</vt:lpstr>
    </vt:vector>
  </TitlesOfParts>
  <Company>Toshiba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dizendo o contexto</dc:title>
  <dc:creator>Ana Cristina Fernandes</dc:creator>
  <cp:lastModifiedBy>User</cp:lastModifiedBy>
  <cp:revision>8</cp:revision>
  <cp:lastPrinted>2013-08-29T16:50:00Z</cp:lastPrinted>
  <dcterms:created xsi:type="dcterms:W3CDTF">2024-06-12T18:48:00Z</dcterms:created>
  <dcterms:modified xsi:type="dcterms:W3CDTF">2024-09-12T18:03:00Z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-1590361111</vt:i4>
  </property>
  <property fmtid="{D5CDD505-2E9C-101B-9397-08002B2CF9AE}" pid="3" name="_EmailSubject">
    <vt:lpwstr>Convite Parecerista</vt:lpwstr>
  </property>
  <property fmtid="{D5CDD505-2E9C-101B-9397-08002B2CF9AE}" pid="4" name="_AuthorEmail">
    <vt:lpwstr>andreabolzon@terra.com.br</vt:lpwstr>
  </property>
  <property fmtid="{D5CDD505-2E9C-101B-9397-08002B2CF9AE}" pid="5" name="_AuthorEmailDisplayName">
    <vt:lpwstr>andrea bolzon</vt:lpwstr>
  </property>
  <property fmtid="{D5CDD505-2E9C-101B-9397-08002B2CF9AE}" pid="6" name="_ReviewingToolsShownOnce">
    <vt:lpwstr/>
  </property>
</Properties>
</file>